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B10C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3691ED5B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4791E372" w14:textId="77777777" w:rsidTr="00B72A78">
        <w:tc>
          <w:tcPr>
            <w:tcW w:w="9062" w:type="dxa"/>
          </w:tcPr>
          <w:p w14:paraId="174B874A" w14:textId="6B005393" w:rsidR="00B72A78" w:rsidRPr="00B72A78" w:rsidRDefault="00B72A78" w:rsidP="00245CD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61867" w:rsidRPr="00761867">
              <w:rPr>
                <w:rFonts w:ascii="Arial" w:hAnsi="Arial" w:cs="Arial"/>
                <w:bCs/>
                <w:sz w:val="22"/>
                <w:szCs w:val="22"/>
              </w:rPr>
              <w:t>StBo_ZVS1_2026_00113_OV_37_Gerätewagen Höhenrettung</w:t>
            </w:r>
          </w:p>
        </w:tc>
      </w:tr>
    </w:tbl>
    <w:p w14:paraId="42CF63C8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2933C18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>Die Vergabe erfolgt nach folgenden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14:paraId="3274BB45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952C84" w14:textId="77777777" w:rsidR="0007592D" w:rsidRDefault="00245CD4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43AF2D96" w14:textId="1D9B1B97" w:rsidR="00975CEA" w:rsidRPr="007E3225" w:rsidRDefault="00857A8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GO-NRW</w:t>
            </w:r>
          </w:p>
        </w:tc>
      </w:tr>
      <w:tr w:rsidR="007E3225" w14:paraId="614F7EB9" w14:textId="77777777" w:rsidTr="00DE2A80">
        <w:tc>
          <w:tcPr>
            <w:tcW w:w="363" w:type="dxa"/>
          </w:tcPr>
          <w:p w14:paraId="43410F7F" w14:textId="77777777" w:rsidR="007E3225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FC5547" w14:textId="0C190772" w:rsidR="0007592D" w:rsidRDefault="00500291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38604BFA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41BD754B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7845BC43" w14:textId="77777777" w:rsidTr="00BC458D">
        <w:tc>
          <w:tcPr>
            <w:tcW w:w="421" w:type="dxa"/>
          </w:tcPr>
          <w:p w14:paraId="1C49A247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4FE34413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CB7754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051AFF9C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7CCBCD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047574A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2908D78D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53420E7E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2832E28C" w14:textId="15D83211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</w:t>
            </w:r>
            <w:r w:rsidR="00857A8A">
              <w:rPr>
                <w:rFonts w:ascii="Arial" w:hAnsi="Arial" w:cs="Arial"/>
              </w:rPr>
              <w:t>unterschwelligen Beschaffungen</w:t>
            </w:r>
          </w:p>
          <w:p w14:paraId="4329E87B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39C8856F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5CB3C97E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26546036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A14012" w14:paraId="61FFDE9E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0DFBB37D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0C217AE9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7B74EE7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FED69C7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23C894A4" w14:textId="77777777" w:rsidTr="00F1413C">
        <w:trPr>
          <w:trHeight w:val="230"/>
        </w:trPr>
        <w:tc>
          <w:tcPr>
            <w:tcW w:w="420" w:type="dxa"/>
            <w:vMerge/>
          </w:tcPr>
          <w:p w14:paraId="300C3FBF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0F64EE3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643D45C3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AA27E1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6C5DECE3" w14:textId="77777777" w:rsidTr="00F1413C">
        <w:trPr>
          <w:trHeight w:val="230"/>
        </w:trPr>
        <w:tc>
          <w:tcPr>
            <w:tcW w:w="420" w:type="dxa"/>
            <w:vMerge/>
          </w:tcPr>
          <w:p w14:paraId="60FB305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F7B695B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5C858E6A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AB567DB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3AF68F02" w14:textId="77777777" w:rsidTr="00F1413C">
        <w:tc>
          <w:tcPr>
            <w:tcW w:w="420" w:type="dxa"/>
          </w:tcPr>
          <w:p w14:paraId="6A55A05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71F649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106FCB43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D58FB3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6561DAEA" w14:textId="77777777" w:rsidTr="00F1413C">
        <w:tc>
          <w:tcPr>
            <w:tcW w:w="420" w:type="dxa"/>
          </w:tcPr>
          <w:p w14:paraId="1FD9166C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663DE6C7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   </w:t>
            </w:r>
            <w:r w:rsidRPr="00A14012">
              <w:rPr>
                <w:rFonts w:ascii="Arial" w:hAnsi="Arial" w:cs="Arial"/>
              </w:rPr>
              <w:t>(Nr.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6FCB4D50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</w:tr>
      <w:tr w:rsidR="00F1413C" w:rsidRPr="00A14012" w14:paraId="2D2F06AE" w14:textId="77777777" w:rsidTr="00F1413C">
        <w:tc>
          <w:tcPr>
            <w:tcW w:w="420" w:type="dxa"/>
          </w:tcPr>
          <w:p w14:paraId="76182FBA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18EBE1EB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2C46A4DA" w14:textId="527AB549" w:rsidR="00F1413C" w:rsidRPr="00A14012" w:rsidRDefault="00761867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0</w:t>
            </w:r>
            <w:r w:rsidR="001F24B5">
              <w:rPr>
                <w:rFonts w:ascii="Arial" w:hAnsi="Arial" w:cs="Arial"/>
                <w:sz w:val="44"/>
                <w:szCs w:val="44"/>
              </w:rPr>
              <w:t>9.10</w:t>
            </w:r>
            <w:r>
              <w:rPr>
                <w:rFonts w:ascii="Arial" w:hAnsi="Arial" w:cs="Arial"/>
                <w:sz w:val="44"/>
                <w:szCs w:val="44"/>
              </w:rPr>
              <w:t>.2026</w:t>
            </w:r>
          </w:p>
        </w:tc>
      </w:tr>
      <w:tr w:rsidR="00F1413C" w:rsidRPr="00A14012" w14:paraId="71644F4A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001FFFA1" w14:textId="77777777" w:rsidR="00F1413C" w:rsidRPr="00A14012" w:rsidRDefault="00F1413C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69E82BA" w14:textId="22056C34" w:rsidR="00F1413C" w:rsidRPr="00F1413C" w:rsidRDefault="002E447E" w:rsidP="00975CEA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s</w:t>
            </w:r>
            <w:r w:rsidR="00377DF6">
              <w:rPr>
                <w:rFonts w:ascii="Arial" w:hAnsi="Arial" w:cs="Arial"/>
                <w:sz w:val="16"/>
                <w:szCs w:val="16"/>
              </w:rPr>
              <w:t>s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trafe </w:t>
            </w:r>
          </w:p>
        </w:tc>
        <w:tc>
          <w:tcPr>
            <w:tcW w:w="3386" w:type="dxa"/>
          </w:tcPr>
          <w:p w14:paraId="6A09FF19" w14:textId="77777777" w:rsidR="00F1413C" w:rsidRPr="00A14012" w:rsidRDefault="00F1413C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jeden Werktag (ohne Sams</w:t>
            </w:r>
            <w:r w:rsidRPr="00A14012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1C8C4F0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DC09D6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690151A9" w14:textId="77777777" w:rsidTr="00F1413C">
        <w:trPr>
          <w:trHeight w:val="412"/>
        </w:trPr>
        <w:tc>
          <w:tcPr>
            <w:tcW w:w="420" w:type="dxa"/>
            <w:vMerge/>
          </w:tcPr>
          <w:p w14:paraId="3042AAE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08A3B58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0B784381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 Ka</w:t>
            </w:r>
            <w:r w:rsidRPr="00A14012">
              <w:rPr>
                <w:rFonts w:ascii="Arial" w:hAnsi="Arial" w:cs="Arial"/>
              </w:rPr>
              <w:softHyphen/>
              <w:t>len</w:t>
            </w:r>
            <w:r w:rsidRPr="00A14012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1FC27392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1D87B5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29DD47E7" w14:textId="77777777" w:rsidTr="00F1413C">
        <w:tc>
          <w:tcPr>
            <w:tcW w:w="420" w:type="dxa"/>
          </w:tcPr>
          <w:p w14:paraId="72A6A70C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E63625A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45C12595" w14:textId="77777777" w:rsidR="00F1413C" w:rsidRPr="00A14012" w:rsidRDefault="00F1413C" w:rsidP="00A14012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CBADF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92F20F8" w14:textId="77777777" w:rsidTr="00F1413C">
        <w:tc>
          <w:tcPr>
            <w:tcW w:w="420" w:type="dxa"/>
          </w:tcPr>
          <w:p w14:paraId="291C2FBA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395FBEFF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101085E4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ABFB4" w14:textId="77777777" w:rsidR="00C44EEB" w:rsidRDefault="00C44EEB" w:rsidP="003F63C4">
      <w:r>
        <w:separator/>
      </w:r>
    </w:p>
  </w:endnote>
  <w:endnote w:type="continuationSeparator" w:id="0">
    <w:p w14:paraId="5EC7F65E" w14:textId="77777777" w:rsidR="00C44EEB" w:rsidRDefault="00C44EEB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86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498B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A9D8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F7CA4" w14:textId="77777777" w:rsidR="00C44EEB" w:rsidRDefault="00C44EEB" w:rsidP="003F63C4">
      <w:r>
        <w:separator/>
      </w:r>
    </w:p>
  </w:footnote>
  <w:footnote w:type="continuationSeparator" w:id="0">
    <w:p w14:paraId="19D5F2D6" w14:textId="77777777" w:rsidR="00C44EEB" w:rsidRDefault="00C44EEB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482B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7AE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BD78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2534812">
    <w:abstractNumId w:val="9"/>
  </w:num>
  <w:num w:numId="2" w16cid:durableId="508715771">
    <w:abstractNumId w:val="8"/>
  </w:num>
  <w:num w:numId="3" w16cid:durableId="736559501">
    <w:abstractNumId w:val="7"/>
  </w:num>
  <w:num w:numId="4" w16cid:durableId="2138791266">
    <w:abstractNumId w:val="6"/>
  </w:num>
  <w:num w:numId="5" w16cid:durableId="943927026">
    <w:abstractNumId w:val="5"/>
  </w:num>
  <w:num w:numId="6" w16cid:durableId="1427536975">
    <w:abstractNumId w:val="4"/>
  </w:num>
  <w:num w:numId="7" w16cid:durableId="1496141889">
    <w:abstractNumId w:val="3"/>
  </w:num>
  <w:num w:numId="8" w16cid:durableId="1610963275">
    <w:abstractNumId w:val="2"/>
  </w:num>
  <w:num w:numId="9" w16cid:durableId="187644339">
    <w:abstractNumId w:val="1"/>
  </w:num>
  <w:num w:numId="10" w16cid:durableId="1730960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649CD"/>
    <w:rsid w:val="000678B0"/>
    <w:rsid w:val="00070AAE"/>
    <w:rsid w:val="000750B2"/>
    <w:rsid w:val="0007592D"/>
    <w:rsid w:val="000A7E87"/>
    <w:rsid w:val="000B09E7"/>
    <w:rsid w:val="000B283C"/>
    <w:rsid w:val="000C0E45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1F24B5"/>
    <w:rsid w:val="00206A41"/>
    <w:rsid w:val="00231E1D"/>
    <w:rsid w:val="0023537F"/>
    <w:rsid w:val="00245CD4"/>
    <w:rsid w:val="00251886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651E"/>
    <w:rsid w:val="003368B9"/>
    <w:rsid w:val="00342794"/>
    <w:rsid w:val="003510C3"/>
    <w:rsid w:val="00354525"/>
    <w:rsid w:val="00365BAB"/>
    <w:rsid w:val="00377DF6"/>
    <w:rsid w:val="00382606"/>
    <w:rsid w:val="003937F4"/>
    <w:rsid w:val="003A43C5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2152"/>
    <w:rsid w:val="00445172"/>
    <w:rsid w:val="00465931"/>
    <w:rsid w:val="00470A57"/>
    <w:rsid w:val="004C42D0"/>
    <w:rsid w:val="004D32C1"/>
    <w:rsid w:val="00500291"/>
    <w:rsid w:val="00515C55"/>
    <w:rsid w:val="00536449"/>
    <w:rsid w:val="00542041"/>
    <w:rsid w:val="00555C2A"/>
    <w:rsid w:val="00562D2A"/>
    <w:rsid w:val="0057710B"/>
    <w:rsid w:val="005A373A"/>
    <w:rsid w:val="005B10C9"/>
    <w:rsid w:val="005B3C5B"/>
    <w:rsid w:val="005B4479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62649"/>
    <w:rsid w:val="0068349A"/>
    <w:rsid w:val="00690362"/>
    <w:rsid w:val="00692908"/>
    <w:rsid w:val="00695E77"/>
    <w:rsid w:val="006D5462"/>
    <w:rsid w:val="006F11FE"/>
    <w:rsid w:val="006F317E"/>
    <w:rsid w:val="00716271"/>
    <w:rsid w:val="00717070"/>
    <w:rsid w:val="00723F52"/>
    <w:rsid w:val="00726834"/>
    <w:rsid w:val="0073420D"/>
    <w:rsid w:val="007419CC"/>
    <w:rsid w:val="00761867"/>
    <w:rsid w:val="007647FE"/>
    <w:rsid w:val="00771F0C"/>
    <w:rsid w:val="00774967"/>
    <w:rsid w:val="00780E2A"/>
    <w:rsid w:val="00795193"/>
    <w:rsid w:val="007967D4"/>
    <w:rsid w:val="007D7DB9"/>
    <w:rsid w:val="007E3225"/>
    <w:rsid w:val="00803EC1"/>
    <w:rsid w:val="00825DBA"/>
    <w:rsid w:val="0083681F"/>
    <w:rsid w:val="00841CF1"/>
    <w:rsid w:val="00845F66"/>
    <w:rsid w:val="00851395"/>
    <w:rsid w:val="00857A8A"/>
    <w:rsid w:val="00871888"/>
    <w:rsid w:val="00885748"/>
    <w:rsid w:val="008857E9"/>
    <w:rsid w:val="008A58AD"/>
    <w:rsid w:val="008B5DA5"/>
    <w:rsid w:val="008C439D"/>
    <w:rsid w:val="008E008A"/>
    <w:rsid w:val="008E5992"/>
    <w:rsid w:val="008F4F35"/>
    <w:rsid w:val="00920C13"/>
    <w:rsid w:val="00924974"/>
    <w:rsid w:val="009279C4"/>
    <w:rsid w:val="00937647"/>
    <w:rsid w:val="00944832"/>
    <w:rsid w:val="00950203"/>
    <w:rsid w:val="00967D9A"/>
    <w:rsid w:val="00975CEA"/>
    <w:rsid w:val="00994651"/>
    <w:rsid w:val="0099762B"/>
    <w:rsid w:val="009B6A76"/>
    <w:rsid w:val="009C0053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63933"/>
    <w:rsid w:val="00A74DF0"/>
    <w:rsid w:val="00AB024B"/>
    <w:rsid w:val="00AC0BFE"/>
    <w:rsid w:val="00AC1464"/>
    <w:rsid w:val="00AF63A9"/>
    <w:rsid w:val="00B109DE"/>
    <w:rsid w:val="00B123D7"/>
    <w:rsid w:val="00B50D58"/>
    <w:rsid w:val="00B72A78"/>
    <w:rsid w:val="00B7497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6D47"/>
    <w:rsid w:val="00C323DF"/>
    <w:rsid w:val="00C432F2"/>
    <w:rsid w:val="00C44442"/>
    <w:rsid w:val="00C44EEB"/>
    <w:rsid w:val="00C52569"/>
    <w:rsid w:val="00C62439"/>
    <w:rsid w:val="00C66C10"/>
    <w:rsid w:val="00C67CDA"/>
    <w:rsid w:val="00C707E1"/>
    <w:rsid w:val="00C74525"/>
    <w:rsid w:val="00C82EF8"/>
    <w:rsid w:val="00C870EF"/>
    <w:rsid w:val="00C93BAE"/>
    <w:rsid w:val="00C93C9F"/>
    <w:rsid w:val="00CB68B2"/>
    <w:rsid w:val="00CC03C0"/>
    <w:rsid w:val="00CC7BAA"/>
    <w:rsid w:val="00CD1008"/>
    <w:rsid w:val="00CD2A44"/>
    <w:rsid w:val="00CF147F"/>
    <w:rsid w:val="00CF296E"/>
    <w:rsid w:val="00D1473A"/>
    <w:rsid w:val="00D2115A"/>
    <w:rsid w:val="00D54970"/>
    <w:rsid w:val="00D75A36"/>
    <w:rsid w:val="00D761CA"/>
    <w:rsid w:val="00D917FD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412A5"/>
    <w:rsid w:val="00F515CC"/>
    <w:rsid w:val="00F55DEE"/>
    <w:rsid w:val="00F57671"/>
    <w:rsid w:val="00F73843"/>
    <w:rsid w:val="00F813F9"/>
    <w:rsid w:val="00F900E6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03C47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1B6E-EE1B-40FD-9F80-02B56262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11</cp:revision>
  <cp:lastPrinted>2017-03-24T12:35:00Z</cp:lastPrinted>
  <dcterms:created xsi:type="dcterms:W3CDTF">2019-01-08T08:56:00Z</dcterms:created>
  <dcterms:modified xsi:type="dcterms:W3CDTF">2026-06-18T13:04:00Z</dcterms:modified>
</cp:coreProperties>
</file>